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7817" w:rsidP="00300051" w:rsidRDefault="00300051" w14:paraId="65EE89DE" w14:textId="0F453687">
      <w:pPr>
        <w:jc w:val="center"/>
        <w:rPr>
          <w:sz w:val="28"/>
          <w:szCs w:val="28"/>
          <w:u w:val="single"/>
        </w:rPr>
      </w:pPr>
      <w:r w:rsidRPr="64EE883B" w:rsidR="00300051">
        <w:rPr>
          <w:sz w:val="28"/>
          <w:szCs w:val="28"/>
          <w:u w:val="single"/>
        </w:rPr>
        <w:t>DUMFRIES</w:t>
      </w:r>
      <w:r w:rsidRPr="64EE883B" w:rsidR="00300051">
        <w:rPr>
          <w:sz w:val="28"/>
          <w:szCs w:val="28"/>
          <w:u w:val="single"/>
        </w:rPr>
        <w:t xml:space="preserve"> – PERSONAL ASSISTANTS REQUIRED</w:t>
      </w:r>
    </w:p>
    <w:p w:rsidR="009C3F00" w:rsidP="00300051" w:rsidRDefault="009C3F00" w14:paraId="0B2C0954" w14:textId="7777777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Job Description</w:t>
      </w:r>
    </w:p>
    <w:p w:rsidR="00300051" w:rsidP="00300051" w:rsidRDefault="00300051" w14:paraId="336EA2C6" w14:textId="77777777">
      <w:pPr>
        <w:rPr>
          <w:sz w:val="28"/>
          <w:szCs w:val="28"/>
        </w:rPr>
      </w:pPr>
    </w:p>
    <w:p w:rsidR="008E3006" w:rsidP="00300051" w:rsidRDefault="008E3006" w14:paraId="366755CE" w14:textId="77777777">
      <w:pPr>
        <w:rPr>
          <w:sz w:val="28"/>
          <w:szCs w:val="28"/>
        </w:rPr>
      </w:pPr>
      <w:r w:rsidRPr="64EE883B" w:rsidR="008E3006">
        <w:rPr>
          <w:sz w:val="28"/>
          <w:szCs w:val="28"/>
        </w:rPr>
        <w:t>Duties</w:t>
      </w:r>
    </w:p>
    <w:p w:rsidR="64EE883B" w:rsidP="64EE883B" w:rsidRDefault="64EE883B" w14:paraId="1A60BF99" w14:textId="11D44F7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4EE883B" w:rsidR="64EE883B">
        <w:rPr>
          <w:sz w:val="28"/>
          <w:szCs w:val="28"/>
        </w:rPr>
        <w:t>Ensure that Steven is kept safe at night</w:t>
      </w:r>
    </w:p>
    <w:p w:rsidR="64EE883B" w:rsidP="64EE883B" w:rsidRDefault="64EE883B" w14:paraId="73AE8176" w14:textId="7CC2C8D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4EE883B" w:rsidR="64EE883B">
        <w:rPr>
          <w:sz w:val="28"/>
          <w:szCs w:val="28"/>
        </w:rPr>
        <w:t>Regular suctioning of the tracheostomy</w:t>
      </w:r>
    </w:p>
    <w:p w:rsidR="64EE883B" w:rsidP="64EE883B" w:rsidRDefault="64EE883B" w14:paraId="51E2F595" w14:textId="516853D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4EE883B" w:rsidR="64EE883B">
        <w:rPr>
          <w:sz w:val="28"/>
          <w:szCs w:val="28"/>
        </w:rPr>
        <w:t>Monitoring</w:t>
      </w:r>
      <w:r w:rsidRPr="64EE883B" w:rsidR="64EE883B">
        <w:rPr>
          <w:sz w:val="28"/>
          <w:szCs w:val="28"/>
        </w:rPr>
        <w:t xml:space="preserve"> Steven on a regular basis</w:t>
      </w:r>
    </w:p>
    <w:p w:rsidR="64EE883B" w:rsidP="64EE883B" w:rsidRDefault="64EE883B" w14:paraId="3B23B638" w14:textId="0F70B6B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64EE883B" w:rsidR="64EE883B">
        <w:rPr>
          <w:sz w:val="28"/>
          <w:szCs w:val="28"/>
        </w:rPr>
        <w:t>Administer any personal care if required</w:t>
      </w:r>
    </w:p>
    <w:p w:rsidR="008E3006" w:rsidP="008E3006" w:rsidRDefault="008E3006" w14:paraId="1DBD577B" w14:textId="77777777">
      <w:pPr>
        <w:rPr>
          <w:sz w:val="28"/>
          <w:szCs w:val="28"/>
        </w:rPr>
      </w:pPr>
      <w:r>
        <w:rPr>
          <w:sz w:val="28"/>
          <w:szCs w:val="28"/>
        </w:rPr>
        <w:t>Person specification</w:t>
      </w:r>
    </w:p>
    <w:p w:rsidR="008E3006" w:rsidP="008E3006" w:rsidRDefault="008E3006" w14:paraId="03D1DD75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4EE883B" w:rsidR="008E3006">
        <w:rPr>
          <w:sz w:val="28"/>
          <w:szCs w:val="28"/>
        </w:rPr>
        <w:t>Patient, sensitive to clients needs, good sense of humour essential</w:t>
      </w:r>
    </w:p>
    <w:p w:rsidR="64EE883B" w:rsidP="64EE883B" w:rsidRDefault="64EE883B" w14:paraId="27D19654" w14:textId="39A4BD5E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left="765" w:right="0" w:hanging="360"/>
        <w:jc w:val="left"/>
        <w:rPr>
          <w:sz w:val="28"/>
          <w:szCs w:val="28"/>
        </w:rPr>
      </w:pPr>
      <w:r w:rsidRPr="64EE883B" w:rsidR="64EE883B">
        <w:rPr>
          <w:sz w:val="28"/>
          <w:szCs w:val="28"/>
        </w:rPr>
        <w:t xml:space="preserve">Trained to use suctioning equipment </w:t>
      </w:r>
    </w:p>
    <w:p w:rsidR="64EE883B" w:rsidP="64EE883B" w:rsidRDefault="64EE883B" w14:paraId="12CF6CE8" w14:textId="6EF5F187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left="765" w:right="0" w:hanging="360"/>
        <w:jc w:val="left"/>
        <w:rPr>
          <w:sz w:val="28"/>
          <w:szCs w:val="28"/>
        </w:rPr>
      </w:pPr>
      <w:r w:rsidRPr="64EE883B" w:rsidR="64EE883B">
        <w:rPr>
          <w:sz w:val="28"/>
          <w:szCs w:val="28"/>
        </w:rPr>
        <w:t>Experience with complex needs children</w:t>
      </w:r>
    </w:p>
    <w:p w:rsidR="64EE883B" w:rsidP="64EE883B" w:rsidRDefault="64EE883B" w14:paraId="579EB1A3" w14:textId="03C78F3F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left="765" w:right="0" w:hanging="360"/>
        <w:jc w:val="left"/>
        <w:rPr>
          <w:sz w:val="28"/>
          <w:szCs w:val="28"/>
        </w:rPr>
      </w:pPr>
      <w:r w:rsidRPr="64EE883B" w:rsidR="64EE883B">
        <w:rPr>
          <w:sz w:val="28"/>
          <w:szCs w:val="28"/>
        </w:rPr>
        <w:t>Experience in dealing with a Tracheostomy</w:t>
      </w:r>
    </w:p>
    <w:p w:rsidR="008E3006" w:rsidP="008E3006" w:rsidRDefault="008E3006" w14:paraId="454C9DF1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Reliable and trustworthy</w:t>
      </w:r>
    </w:p>
    <w:p w:rsidR="008E3006" w:rsidP="008E3006" w:rsidRDefault="008E3006" w14:paraId="2753FCCC" w14:textId="777777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4EE883B" w:rsidR="008E3006">
        <w:rPr>
          <w:sz w:val="28"/>
          <w:szCs w:val="28"/>
        </w:rPr>
        <w:t>Good communicator</w:t>
      </w:r>
    </w:p>
    <w:p w:rsidR="64EE883B" w:rsidP="64EE883B" w:rsidRDefault="64EE883B" w14:paraId="6C76A569" w14:textId="68BC449D">
      <w:pPr>
        <w:pStyle w:val="ListParagraph"/>
        <w:numPr>
          <w:ilvl w:val="0"/>
          <w:numId w:val="2"/>
        </w:numPr>
        <w:bidi w:val="0"/>
        <w:spacing w:before="0" w:beforeAutospacing="off" w:after="200" w:afterAutospacing="off" w:line="276" w:lineRule="auto"/>
        <w:ind w:left="765" w:right="0" w:hanging="360"/>
        <w:jc w:val="left"/>
        <w:rPr>
          <w:sz w:val="28"/>
          <w:szCs w:val="28"/>
        </w:rPr>
      </w:pPr>
      <w:r w:rsidRPr="64EE883B" w:rsidR="64EE883B">
        <w:rPr>
          <w:sz w:val="28"/>
          <w:szCs w:val="28"/>
        </w:rPr>
        <w:t>Calm</w:t>
      </w:r>
    </w:p>
    <w:p w:rsidR="008E3006" w:rsidP="008E3006" w:rsidRDefault="008E3006" w14:paraId="5C15D435" w14:textId="77777777">
      <w:pPr>
        <w:rPr>
          <w:sz w:val="28"/>
          <w:szCs w:val="28"/>
        </w:rPr>
      </w:pPr>
      <w:r w:rsidRPr="64EE883B" w:rsidR="008E3006">
        <w:rPr>
          <w:sz w:val="28"/>
          <w:szCs w:val="28"/>
        </w:rPr>
        <w:t>Hours of work</w:t>
      </w:r>
    </w:p>
    <w:p w:rsidR="64EE883B" w:rsidP="64EE883B" w:rsidRDefault="64EE883B" w14:paraId="0FAF2A7B" w14:textId="6CA97663">
      <w:pPr>
        <w:pStyle w:val="ListParagraph"/>
        <w:numPr>
          <w:ilvl w:val="0"/>
          <w:numId w:val="3"/>
        </w:numPr>
        <w:bidi w:val="0"/>
        <w:spacing w:before="0" w:beforeAutospacing="off" w:after="200" w:afterAutospacing="off" w:line="276" w:lineRule="auto"/>
        <w:ind w:left="720" w:right="0" w:hanging="360"/>
        <w:jc w:val="left"/>
        <w:rPr>
          <w:sz w:val="28"/>
          <w:szCs w:val="28"/>
        </w:rPr>
      </w:pPr>
      <w:r w:rsidRPr="64EE883B" w:rsidR="64EE883B">
        <w:rPr>
          <w:sz w:val="28"/>
          <w:szCs w:val="28"/>
        </w:rPr>
        <w:t>12 hour waking night from 8pm – 8am</w:t>
      </w:r>
    </w:p>
    <w:p w:rsidRPr="00703072" w:rsidR="008E3006" w:rsidP="00703072" w:rsidRDefault="008E3006" w14:paraId="1F3C53D3" w14:textId="7FE20F45">
      <w:pPr>
        <w:ind w:left="360"/>
        <w:rPr>
          <w:sz w:val="28"/>
          <w:szCs w:val="28"/>
        </w:rPr>
      </w:pPr>
    </w:p>
    <w:p w:rsidR="008E3006" w:rsidP="008E3006" w:rsidRDefault="008E3006" w14:paraId="68687AA0" w14:textId="77777777">
      <w:pPr>
        <w:rPr>
          <w:sz w:val="28"/>
          <w:szCs w:val="28"/>
        </w:rPr>
      </w:pPr>
      <w:r>
        <w:rPr>
          <w:sz w:val="28"/>
          <w:szCs w:val="28"/>
        </w:rPr>
        <w:t>Terms of the role</w:t>
      </w:r>
    </w:p>
    <w:p w:rsidR="008E3006" w:rsidP="008E3006" w:rsidRDefault="008E3006" w14:paraId="0B353614" w14:textId="7AF3207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£</w:t>
      </w:r>
      <w:r w:rsidR="00D626FE">
        <w:rPr>
          <w:sz w:val="28"/>
          <w:szCs w:val="28"/>
        </w:rPr>
        <w:t>10.</w:t>
      </w:r>
      <w:r w:rsidR="00864E6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="00D626FE">
        <w:rPr>
          <w:sz w:val="28"/>
          <w:szCs w:val="28"/>
        </w:rPr>
        <w:t>p</w:t>
      </w:r>
      <w:r>
        <w:rPr>
          <w:sz w:val="28"/>
          <w:szCs w:val="28"/>
        </w:rPr>
        <w:t>er hour</w:t>
      </w:r>
    </w:p>
    <w:p w:rsidR="008E3006" w:rsidP="008E3006" w:rsidRDefault="008E3006" w14:paraId="13684A9A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Paid annual leave of 5.6 weeks pro rata</w:t>
      </w:r>
    </w:p>
    <w:p w:rsidR="008E3006" w:rsidP="008E3006" w:rsidRDefault="008E3006" w14:paraId="2302A54D" w14:textId="7777777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4EE883B" w:rsidR="008E3006">
        <w:rPr>
          <w:sz w:val="28"/>
          <w:szCs w:val="28"/>
        </w:rPr>
        <w:t xml:space="preserve">PVG will be required, and a probationary period </w:t>
      </w:r>
    </w:p>
    <w:p w:rsidRPr="00300051" w:rsidR="00300051" w:rsidP="00300051" w:rsidRDefault="00300051" w14:paraId="5E9CCE93" w14:textId="77777777">
      <w:pPr>
        <w:rPr>
          <w:sz w:val="28"/>
          <w:szCs w:val="28"/>
        </w:rPr>
      </w:pPr>
    </w:p>
    <w:sectPr w:rsidRPr="00300051" w:rsidR="00300051" w:rsidSect="003C78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e39b8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8266703"/>
    <w:multiLevelType w:val="hybridMultilevel"/>
    <w:tmpl w:val="417CB7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7B58EF"/>
    <w:multiLevelType w:val="hybridMultilevel"/>
    <w:tmpl w:val="21448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3F2A00"/>
    <w:multiLevelType w:val="hybridMultilevel"/>
    <w:tmpl w:val="DB886B8C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3" w15:restartNumberingAfterBreak="0">
    <w:nsid w:val="6B696693"/>
    <w:multiLevelType w:val="hybridMultilevel"/>
    <w:tmpl w:val="C5667B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529830709">
    <w:abstractNumId w:val="1"/>
  </w:num>
  <w:num w:numId="2" w16cid:durableId="1135180275">
    <w:abstractNumId w:val="2"/>
  </w:num>
  <w:num w:numId="3" w16cid:durableId="1042169151">
    <w:abstractNumId w:val="0"/>
  </w:num>
  <w:num w:numId="4" w16cid:durableId="1880821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51"/>
    <w:rsid w:val="001372E0"/>
    <w:rsid w:val="00300051"/>
    <w:rsid w:val="003B0CFE"/>
    <w:rsid w:val="003C7817"/>
    <w:rsid w:val="00437351"/>
    <w:rsid w:val="00451437"/>
    <w:rsid w:val="006B3270"/>
    <w:rsid w:val="006C1648"/>
    <w:rsid w:val="00703072"/>
    <w:rsid w:val="00864E63"/>
    <w:rsid w:val="008E3006"/>
    <w:rsid w:val="009672CD"/>
    <w:rsid w:val="009C3F00"/>
    <w:rsid w:val="009D55AC"/>
    <w:rsid w:val="00AD6463"/>
    <w:rsid w:val="00AF0D09"/>
    <w:rsid w:val="00AF2929"/>
    <w:rsid w:val="00AF2B04"/>
    <w:rsid w:val="00BB51C8"/>
    <w:rsid w:val="00CD4093"/>
    <w:rsid w:val="00D626FE"/>
    <w:rsid w:val="00FE55E7"/>
    <w:rsid w:val="11400A93"/>
    <w:rsid w:val="23CC9954"/>
    <w:rsid w:val="23CC9954"/>
    <w:rsid w:val="27043A16"/>
    <w:rsid w:val="424BD5B0"/>
    <w:rsid w:val="59ABD594"/>
    <w:rsid w:val="5E7F46B7"/>
    <w:rsid w:val="61B6E779"/>
    <w:rsid w:val="64EE883B"/>
    <w:rsid w:val="7F4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5FA4"/>
  <w15:docId w15:val="{9DC665CD-85EC-480A-8498-B4A0279B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8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05e19-c43f-4efc-a5e8-2ac1e5d5214d" xsi:nil="true"/>
    <lcf76f155ced4ddcb4097134ff3c332f xmlns="287427c8-17df-480b-b356-2afb17936b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418E5DA3D2846927CEFD12F7CAA1D" ma:contentTypeVersion="16" ma:contentTypeDescription="Create a new document." ma:contentTypeScope="" ma:versionID="9c4afd10e77a26df3edf1314ba68c11c">
  <xsd:schema xmlns:xsd="http://www.w3.org/2001/XMLSchema" xmlns:xs="http://www.w3.org/2001/XMLSchema" xmlns:p="http://schemas.microsoft.com/office/2006/metadata/properties" xmlns:ns2="287427c8-17df-480b-b356-2afb17936b2d" xmlns:ns3="b4e05e19-c43f-4efc-a5e8-2ac1e5d5214d" targetNamespace="http://schemas.microsoft.com/office/2006/metadata/properties" ma:root="true" ma:fieldsID="3876e9b59cc81187159397505e600b51" ns2:_="" ns3:_="">
    <xsd:import namespace="287427c8-17df-480b-b356-2afb17936b2d"/>
    <xsd:import namespace="b4e05e19-c43f-4efc-a5e8-2ac1e5d52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427c8-17df-480b-b356-2afb1793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ca877-cafa-4e80-87f0-beae32c3c8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05e19-c43f-4efc-a5e8-2ac1e5d52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19ac51-9382-4e3f-ae51-7b2560e5ea97}" ma:internalName="TaxCatchAll" ma:showField="CatchAllData" ma:web="b4e05e19-c43f-4efc-a5e8-2ac1e5d52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B4571-2499-40BC-BFEF-4FE92BBA44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5B90B1-6BEC-4AC2-9CBC-877597324F55}"/>
</file>

<file path=customXml/itemProps3.xml><?xml version="1.0" encoding="utf-8"?>
<ds:datastoreItem xmlns:ds="http://schemas.openxmlformats.org/officeDocument/2006/customXml" ds:itemID="{686F7CA2-93A5-46C6-8BC8-10192FFE83A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McKie</cp:lastModifiedBy>
  <cp:revision>3</cp:revision>
  <dcterms:created xsi:type="dcterms:W3CDTF">2022-04-14T11:34:00Z</dcterms:created>
  <dcterms:modified xsi:type="dcterms:W3CDTF">2022-06-23T10:40:20Z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0x010100E48418E5DA3D2846927CEFD12F7CAA1D</vt:lpwstr>
  </property>
  <property fmtid="{D5CDD505-2E9C-101B-9397-08002B2CF9AE}" pid="3" name="MediaServiceImageTags">
    <vt:lpwstr/>
  </property>
</Properties>
</file>